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30" w:rsidRPr="009B5007" w:rsidRDefault="003B795A" w:rsidP="009B5007">
      <w:pPr>
        <w:jc w:val="center"/>
        <w:rPr>
          <w:rFonts w:ascii="Georgia" w:hAnsi="Georgia"/>
        </w:rPr>
      </w:pPr>
      <w:r>
        <w:rPr>
          <w:rFonts w:ascii="Georgia" w:hAnsi="Georgia"/>
        </w:rPr>
        <w:t>Homework Assignment #3</w:t>
      </w:r>
    </w:p>
    <w:p w:rsidR="00024DF8" w:rsidRPr="00024DF8" w:rsidRDefault="00024DF8" w:rsidP="009B5007">
      <w:pPr>
        <w:jc w:val="center"/>
        <w:rPr>
          <w:rFonts w:ascii="Georgia" w:hAnsi="Georgia"/>
        </w:rPr>
      </w:pPr>
      <w:r>
        <w:rPr>
          <w:rFonts w:ascii="Georgia" w:hAnsi="Georgia"/>
        </w:rPr>
        <w:t>15 points</w:t>
      </w:r>
    </w:p>
    <w:p w:rsidR="00024DF8" w:rsidRPr="009B5007" w:rsidRDefault="00024DF8" w:rsidP="009B5007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Due Date: Beginning of Class on </w:t>
      </w:r>
      <w:r w:rsidR="00356FE5">
        <w:rPr>
          <w:rFonts w:ascii="Georgia" w:hAnsi="Georgia"/>
          <w:b/>
          <w:u w:val="single"/>
        </w:rPr>
        <w:t>Tuesday</w:t>
      </w:r>
      <w:r w:rsidRPr="00024DF8">
        <w:rPr>
          <w:rFonts w:ascii="Georgia" w:hAnsi="Georgia"/>
          <w:b/>
          <w:u w:val="single"/>
        </w:rPr>
        <w:t>,</w:t>
      </w:r>
      <w:r w:rsidR="00356FE5">
        <w:rPr>
          <w:rFonts w:ascii="Georgia" w:hAnsi="Georgia"/>
          <w:b/>
          <w:u w:val="single"/>
        </w:rPr>
        <w:t xml:space="preserve"> </w:t>
      </w:r>
      <w:r w:rsidR="003B795A">
        <w:rPr>
          <w:rFonts w:ascii="Georgia" w:hAnsi="Georgia"/>
          <w:b/>
          <w:u w:val="single"/>
        </w:rPr>
        <w:t>March</w:t>
      </w:r>
      <w:r w:rsidR="00356FE5">
        <w:rPr>
          <w:rFonts w:ascii="Georgia" w:hAnsi="Georgia"/>
          <w:b/>
          <w:u w:val="single"/>
        </w:rPr>
        <w:t xml:space="preserve"> </w:t>
      </w:r>
      <w:r w:rsidR="003B795A">
        <w:rPr>
          <w:rFonts w:ascii="Georgia" w:hAnsi="Georgia"/>
          <w:b/>
          <w:u w:val="single"/>
        </w:rPr>
        <w:t>4</w:t>
      </w:r>
      <w:r w:rsidR="00356FE5">
        <w:rPr>
          <w:rFonts w:ascii="Georgia" w:hAnsi="Georgia"/>
          <w:b/>
          <w:u w:val="single"/>
        </w:rPr>
        <w:t>,</w:t>
      </w:r>
      <w:r w:rsidRPr="00024DF8">
        <w:rPr>
          <w:rFonts w:ascii="Georgia" w:hAnsi="Georgia"/>
          <w:b/>
          <w:u w:val="single"/>
        </w:rPr>
        <w:t xml:space="preserve"> 2014</w:t>
      </w:r>
    </w:p>
    <w:p w:rsidR="009B5007" w:rsidRPr="009B5007" w:rsidRDefault="009B5007" w:rsidP="009B5007">
      <w:pPr>
        <w:pStyle w:val="NoSpacing"/>
        <w:rPr>
          <w:rFonts w:ascii="Georgia" w:hAnsi="Georgia"/>
        </w:rPr>
      </w:pPr>
      <w:r w:rsidRPr="00443E87">
        <w:rPr>
          <w:rFonts w:ascii="Georgia" w:hAnsi="Georgia"/>
          <w:b/>
        </w:rPr>
        <w:t>Instructions</w:t>
      </w:r>
      <w:r>
        <w:rPr>
          <w:rFonts w:ascii="Georgia" w:hAnsi="Georgia"/>
        </w:rPr>
        <w:t xml:space="preserve">: </w:t>
      </w:r>
      <w:r w:rsidRPr="009B5007">
        <w:rPr>
          <w:rFonts w:ascii="Georgia" w:hAnsi="Georgia"/>
        </w:rPr>
        <w:t>Mak</w:t>
      </w:r>
      <w:r>
        <w:rPr>
          <w:rFonts w:ascii="Georgia" w:hAnsi="Georgia"/>
        </w:rPr>
        <w:t xml:space="preserve">e sure your answers are precise, </w:t>
      </w:r>
      <w:r w:rsidRPr="009B5007">
        <w:rPr>
          <w:rFonts w:ascii="Georgia" w:hAnsi="Georgia"/>
        </w:rPr>
        <w:t>complete</w:t>
      </w:r>
      <w:r>
        <w:rPr>
          <w:rFonts w:ascii="Georgia" w:hAnsi="Georgia"/>
        </w:rPr>
        <w:t xml:space="preserve"> and legible</w:t>
      </w:r>
      <w:r w:rsidRPr="009B5007">
        <w:rPr>
          <w:rFonts w:ascii="Georgia" w:hAnsi="Georgia"/>
        </w:rPr>
        <w:t>, with plenty of explanation for why you did what you did.</w:t>
      </w:r>
      <w:r w:rsidR="00443E87">
        <w:rPr>
          <w:rFonts w:ascii="Georgia" w:hAnsi="Georgia"/>
        </w:rPr>
        <w:t xml:space="preserve"> </w:t>
      </w:r>
      <w:r w:rsidR="00443E87" w:rsidRPr="00443E87">
        <w:rPr>
          <w:rFonts w:ascii="Georgia" w:hAnsi="Georgia"/>
          <w:u w:val="single"/>
        </w:rPr>
        <w:t>If I can’t read your answer, you won’t get credit for it.</w:t>
      </w:r>
      <w:r w:rsidR="002350F6">
        <w:rPr>
          <w:rFonts w:ascii="Georgia" w:hAnsi="Georgia"/>
          <w:u w:val="single"/>
        </w:rPr>
        <w:t xml:space="preserve"> </w:t>
      </w:r>
      <w:r w:rsidRPr="009B5007">
        <w:rPr>
          <w:rFonts w:ascii="Georgia" w:hAnsi="Georgia"/>
        </w:rPr>
        <w:t xml:space="preserve">Don’t forget to label all items on graphs. </w:t>
      </w:r>
      <w:r w:rsidR="002350F6" w:rsidRPr="002350F6">
        <w:rPr>
          <w:rFonts w:ascii="Georgia" w:hAnsi="Georgia"/>
          <w:u w:val="single"/>
        </w:rPr>
        <w:t>Show all your work or points may be taken off</w:t>
      </w:r>
      <w:r w:rsidR="002350F6">
        <w:rPr>
          <w:rFonts w:ascii="Georgia" w:hAnsi="Georgia"/>
        </w:rPr>
        <w:t xml:space="preserve">. </w:t>
      </w:r>
    </w:p>
    <w:p w:rsidR="009B5007" w:rsidRDefault="009B5007" w:rsidP="009B5007">
      <w:pPr>
        <w:rPr>
          <w:rFonts w:ascii="Georgia" w:eastAsia="Calibri" w:hAnsi="Georgia" w:cs="Times New Roman"/>
          <w:szCs w:val="22"/>
        </w:rPr>
      </w:pPr>
    </w:p>
    <w:p w:rsidR="00410324" w:rsidRPr="00410324" w:rsidRDefault="00410324" w:rsidP="009B5007">
      <w:pPr>
        <w:rPr>
          <w:rFonts w:ascii="Georgia" w:eastAsia="Calibri" w:hAnsi="Georgia" w:cs="Times New Roman"/>
          <w:szCs w:val="22"/>
          <w:u w:val="single"/>
        </w:rPr>
      </w:pPr>
      <w:r>
        <w:rPr>
          <w:rFonts w:ascii="Georgia" w:eastAsia="Calibri" w:hAnsi="Georgia" w:cs="Times New Roman"/>
          <w:szCs w:val="22"/>
          <w:u w:val="single"/>
        </w:rPr>
        <w:t>Budget constraint questions</w:t>
      </w:r>
      <w:r w:rsidRPr="00410324">
        <w:rPr>
          <w:rFonts w:ascii="Georgia" w:eastAsia="Calibri" w:hAnsi="Georgia" w:cs="Times New Roman"/>
          <w:szCs w:val="22"/>
          <w:u w:val="single"/>
        </w:rPr>
        <w:t>:</w:t>
      </w:r>
    </w:p>
    <w:p w:rsidR="001A4BE4" w:rsidRDefault="000C3A52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1. (2 points) </w:t>
      </w:r>
      <w:proofErr w:type="gramStart"/>
      <w:r>
        <w:rPr>
          <w:rFonts w:ascii="Georgia" w:eastAsia="Times New Roman" w:hAnsi="Georgia" w:cs="Times New Roman"/>
        </w:rPr>
        <w:t>If</w:t>
      </w:r>
      <w:proofErr w:type="gramEnd"/>
      <w:r>
        <w:rPr>
          <w:rFonts w:ascii="Georgia" w:eastAsia="Times New Roman" w:hAnsi="Georgia" w:cs="Times New Roman"/>
        </w:rPr>
        <w:t xml:space="preserve"> the price of good 1 doubled and the price of good 2 triples, does the budget line become flatter or steeper?</w:t>
      </w:r>
      <w:r w:rsidR="004B1A53">
        <w:rPr>
          <w:rFonts w:ascii="Georgia" w:eastAsia="Times New Roman" w:hAnsi="Georgia" w:cs="Times New Roman"/>
        </w:rPr>
        <w:t xml:space="preserve"> </w:t>
      </w:r>
      <w:r w:rsidR="00A723B7" w:rsidRPr="000C3A52">
        <w:rPr>
          <w:rFonts w:ascii="Georgia" w:eastAsia="Times New Roman" w:hAnsi="Georgia" w:cs="Times New Roman"/>
          <w:u w:val="single"/>
        </w:rPr>
        <w:t>Illustrate</w:t>
      </w:r>
      <w:r w:rsidR="00A723B7">
        <w:rPr>
          <w:rFonts w:ascii="Georgia" w:eastAsia="Times New Roman" w:hAnsi="Georgia" w:cs="Times New Roman"/>
        </w:rPr>
        <w:t xml:space="preserve"> your answer </w:t>
      </w:r>
      <w:r w:rsidR="00A723B7" w:rsidRPr="000C3A52">
        <w:rPr>
          <w:rFonts w:ascii="Georgia" w:eastAsia="Times New Roman" w:hAnsi="Georgia" w:cs="Times New Roman"/>
        </w:rPr>
        <w:t>and</w:t>
      </w:r>
      <w:r w:rsidR="00A723B7">
        <w:rPr>
          <w:rFonts w:ascii="Georgia" w:eastAsia="Times New Roman" w:hAnsi="Georgia" w:cs="Times New Roman"/>
        </w:rPr>
        <w:t xml:space="preserve"> </w:t>
      </w:r>
      <w:r w:rsidR="00A723B7" w:rsidRPr="000C3A52">
        <w:rPr>
          <w:rFonts w:ascii="Georgia" w:eastAsia="Times New Roman" w:hAnsi="Georgia" w:cs="Times New Roman"/>
          <w:u w:val="single"/>
        </w:rPr>
        <w:t>explain</w:t>
      </w:r>
      <w:r w:rsidR="00A723B7">
        <w:rPr>
          <w:rFonts w:ascii="Georgia" w:eastAsia="Times New Roman" w:hAnsi="Georgia" w:cs="Times New Roman"/>
        </w:rPr>
        <w:t xml:space="preserve"> in words</w:t>
      </w:r>
      <w:r w:rsidR="004B1A53">
        <w:rPr>
          <w:rFonts w:ascii="Georgia" w:eastAsia="Times New Roman" w:hAnsi="Georgia" w:cs="Times New Roman"/>
        </w:rPr>
        <w:t>. (</w:t>
      </w:r>
      <w:r w:rsidR="004B1A53" w:rsidRPr="004B1A53">
        <w:rPr>
          <w:rFonts w:ascii="Georgia" w:eastAsia="Times New Roman" w:hAnsi="Georgia" w:cs="Times New Roman"/>
        </w:rPr>
        <w:t>Put good 1 on the x-axis and good 2 on the y-axis</w:t>
      </w:r>
      <w:r w:rsidR="004B1A53">
        <w:rPr>
          <w:rFonts w:ascii="Georgia" w:eastAsia="Times New Roman" w:hAnsi="Georgia" w:cs="Times New Roman"/>
        </w:rPr>
        <w:t>).</w:t>
      </w:r>
    </w:p>
    <w:p w:rsidR="00801E71" w:rsidRDefault="00801E7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801E71" w:rsidRDefault="00801E7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2. (3 points) If Amy spent her entire allowance, she could afford 8 candy bars and 8 comic books a week. She could also just afford 10 candy bars and 4 comic books a week. The price of a candy bar is </w:t>
      </w:r>
      <w:r w:rsidR="00F40FF2">
        <w:rPr>
          <w:rFonts w:ascii="Georgia" w:eastAsia="Times New Roman" w:hAnsi="Georgia" w:cs="Times New Roman"/>
        </w:rPr>
        <w:t>$0.50</w:t>
      </w:r>
      <w:r>
        <w:rPr>
          <w:rFonts w:ascii="Georgia" w:eastAsia="Times New Roman" w:hAnsi="Georgia" w:cs="Times New Roman"/>
        </w:rPr>
        <w:t xml:space="preserve">. </w:t>
      </w:r>
    </w:p>
    <w:p w:rsidR="00801E71" w:rsidRDefault="00801E7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ab/>
        <w:t>a) Draw Amy’s budget line.</w:t>
      </w:r>
      <w:r w:rsidR="004B1A53">
        <w:rPr>
          <w:rFonts w:ascii="Georgia" w:eastAsia="Times New Roman" w:hAnsi="Georgia" w:cs="Times New Roman"/>
        </w:rPr>
        <w:t xml:space="preserve"> (Assume candy bars are on the x-axis).</w:t>
      </w:r>
    </w:p>
    <w:p w:rsidR="00801E71" w:rsidRDefault="00801E7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ab/>
        <w:t>b) What is Amy’s weekly allowance (i.e. what is her income)?</w:t>
      </w:r>
    </w:p>
    <w:p w:rsidR="00410324" w:rsidRDefault="00410324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410324" w:rsidRDefault="00410324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410324" w:rsidRDefault="00410324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 w:rsidRPr="00410324">
        <w:rPr>
          <w:rFonts w:ascii="Georgia" w:eastAsia="Times New Roman" w:hAnsi="Georgia" w:cs="Times New Roman"/>
          <w:u w:val="single"/>
        </w:rPr>
        <w:t>Indifference curve questions</w:t>
      </w:r>
      <w:r>
        <w:rPr>
          <w:rFonts w:ascii="Georgia" w:eastAsia="Times New Roman" w:hAnsi="Georgia" w:cs="Times New Roman"/>
        </w:rPr>
        <w:t>:</w:t>
      </w:r>
    </w:p>
    <w:p w:rsidR="00072B31" w:rsidRDefault="00072B3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072B31" w:rsidRDefault="00072B3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3. </w:t>
      </w:r>
      <w:r w:rsidR="008D3E16">
        <w:rPr>
          <w:rFonts w:ascii="Georgia" w:eastAsia="Times New Roman" w:hAnsi="Georgia" w:cs="Times New Roman"/>
        </w:rPr>
        <w:t xml:space="preserve">(3 points) </w:t>
      </w:r>
      <w:proofErr w:type="gramStart"/>
      <w:r>
        <w:rPr>
          <w:rFonts w:ascii="Georgia" w:eastAsia="Times New Roman" w:hAnsi="Georgia" w:cs="Times New Roman"/>
        </w:rPr>
        <w:t>What</w:t>
      </w:r>
      <w:proofErr w:type="gramEnd"/>
      <w:r>
        <w:rPr>
          <w:rFonts w:ascii="Georgia" w:eastAsia="Times New Roman" w:hAnsi="Georgia" w:cs="Times New Roman"/>
        </w:rPr>
        <w:t xml:space="preserve"> information is contained in the slope of an indifference curve? Why are these curves typically </w:t>
      </w:r>
      <w:r w:rsidRPr="008D3E16">
        <w:rPr>
          <w:rFonts w:ascii="Georgia" w:eastAsia="Times New Roman" w:hAnsi="Georgia" w:cs="Times New Roman"/>
          <w:i/>
        </w:rPr>
        <w:t>convex to the origin</w:t>
      </w:r>
      <w:r w:rsidR="008D3E16">
        <w:rPr>
          <w:rFonts w:ascii="Georgia" w:eastAsia="Times New Roman" w:hAnsi="Georgia" w:cs="Times New Roman"/>
        </w:rPr>
        <w:t>?</w:t>
      </w:r>
      <w:r>
        <w:rPr>
          <w:rFonts w:ascii="Georgia" w:eastAsia="Times New Roman" w:hAnsi="Georgia" w:cs="Times New Roman"/>
        </w:rPr>
        <w:t xml:space="preserve"> (</w:t>
      </w:r>
      <w:proofErr w:type="gramStart"/>
      <w:r>
        <w:rPr>
          <w:rFonts w:ascii="Georgia" w:eastAsia="Times New Roman" w:hAnsi="Georgia" w:cs="Times New Roman"/>
        </w:rPr>
        <w:t>look</w:t>
      </w:r>
      <w:proofErr w:type="gramEnd"/>
      <w:r>
        <w:rPr>
          <w:rFonts w:ascii="Georgia" w:eastAsia="Times New Roman" w:hAnsi="Georgia" w:cs="Times New Roman"/>
        </w:rPr>
        <w:t xml:space="preserve"> this up in your textbook</w:t>
      </w:r>
      <w:r w:rsidR="008D3E16">
        <w:rPr>
          <w:rFonts w:ascii="Georgia" w:eastAsia="Times New Roman" w:hAnsi="Georgia" w:cs="Times New Roman"/>
        </w:rPr>
        <w:t xml:space="preserve"> if the term is unfamiliar to you</w:t>
      </w:r>
      <w:r>
        <w:rPr>
          <w:rFonts w:ascii="Georgia" w:eastAsia="Times New Roman" w:hAnsi="Georgia" w:cs="Times New Roman"/>
        </w:rPr>
        <w:t>)</w:t>
      </w:r>
      <w:r w:rsidR="008D3E16">
        <w:rPr>
          <w:rFonts w:ascii="Georgia" w:eastAsia="Times New Roman" w:hAnsi="Georgia" w:cs="Times New Roman"/>
        </w:rPr>
        <w:t xml:space="preserve">. </w:t>
      </w:r>
      <w:r w:rsidR="008D3E16" w:rsidRPr="008D3E16">
        <w:rPr>
          <w:rFonts w:ascii="Georgia" w:eastAsia="Times New Roman" w:hAnsi="Georgia" w:cs="Times New Roman"/>
          <w:u w:val="single"/>
        </w:rPr>
        <w:t>Write a</w:t>
      </w:r>
      <w:r w:rsidRPr="008D3E16">
        <w:rPr>
          <w:rFonts w:ascii="Georgia" w:eastAsia="Times New Roman" w:hAnsi="Georgia" w:cs="Times New Roman"/>
          <w:u w:val="single"/>
        </w:rPr>
        <w:t xml:space="preserve"> </w:t>
      </w:r>
      <w:r w:rsidR="008D3E16" w:rsidRPr="008D3E16">
        <w:rPr>
          <w:rFonts w:ascii="Georgia" w:eastAsia="Times New Roman" w:hAnsi="Georgia" w:cs="Times New Roman"/>
          <w:u w:val="single"/>
        </w:rPr>
        <w:t>minimum of 4 sentences</w:t>
      </w:r>
      <w:r>
        <w:rPr>
          <w:rFonts w:ascii="Georgia" w:eastAsia="Times New Roman" w:hAnsi="Georgia" w:cs="Times New Roman"/>
        </w:rPr>
        <w:t xml:space="preserve">. </w:t>
      </w:r>
    </w:p>
    <w:p w:rsidR="00B75DC0" w:rsidRDefault="00B75DC0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B75DC0" w:rsidRDefault="00B75DC0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4. (2 points) If Joe views two candy bars and one piece of cake as perfect substitutes, what is his marginal rate of substitution between candy bars and cake?</w:t>
      </w:r>
    </w:p>
    <w:p w:rsidR="00BA0755" w:rsidRDefault="00BA0755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2B7F61" w:rsidRDefault="002B7F6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A060DA" w:rsidRDefault="00BA0755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  <w:u w:val="single"/>
        </w:rPr>
      </w:pPr>
      <w:r w:rsidRPr="00A060DA">
        <w:rPr>
          <w:rFonts w:ascii="Georgia" w:eastAsia="Times New Roman" w:hAnsi="Georgia" w:cs="Times New Roman"/>
          <w:u w:val="single"/>
        </w:rPr>
        <w:t>True/False questions (5 points)</w:t>
      </w:r>
      <w:r w:rsidR="00A060DA">
        <w:rPr>
          <w:rFonts w:ascii="Georgia" w:eastAsia="Times New Roman" w:hAnsi="Georgia" w:cs="Times New Roman"/>
          <w:u w:val="single"/>
        </w:rPr>
        <w:t>:</w:t>
      </w:r>
    </w:p>
    <w:p w:rsidR="00BA0755" w:rsidRDefault="00BA0755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bookmarkStart w:id="0" w:name="_GoBack"/>
      <w:bookmarkEnd w:id="0"/>
      <w:r>
        <w:rPr>
          <w:rFonts w:ascii="Georgia" w:eastAsia="Times New Roman" w:hAnsi="Georgia" w:cs="Times New Roman"/>
        </w:rPr>
        <w:t xml:space="preserve">For each question below, please answer “true” or “false” and </w:t>
      </w:r>
      <w:r w:rsidRPr="002B7F61">
        <w:rPr>
          <w:rFonts w:ascii="Georgia" w:eastAsia="Times New Roman" w:hAnsi="Georgia" w:cs="Times New Roman"/>
          <w:u w:val="single"/>
        </w:rPr>
        <w:t>explain why</w:t>
      </w:r>
      <w:r>
        <w:rPr>
          <w:rFonts w:ascii="Georgia" w:eastAsia="Times New Roman" w:hAnsi="Georgia" w:cs="Times New Roman"/>
        </w:rPr>
        <w:t xml:space="preserve">. An answer without an explanation will result in no credit. </w:t>
      </w:r>
    </w:p>
    <w:p w:rsidR="002B7F61" w:rsidRDefault="002B7F6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2B7F61" w:rsidRDefault="002B7F61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5. (2.5 points) Indifference curves cannot intersect</w:t>
      </w:r>
      <w:r w:rsidR="00A86150">
        <w:rPr>
          <w:rFonts w:ascii="Georgia" w:eastAsia="Times New Roman" w:hAnsi="Georgia" w:cs="Times New Roman"/>
        </w:rPr>
        <w:t xml:space="preserve">. </w:t>
      </w:r>
    </w:p>
    <w:p w:rsidR="00A86150" w:rsidRDefault="00A86150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</w:p>
    <w:p w:rsidR="00A86150" w:rsidRPr="003B795A" w:rsidRDefault="00A86150" w:rsidP="003B795A">
      <w:pPr>
        <w:snapToGrid w:val="0"/>
        <w:spacing w:after="0" w:line="240" w:lineRule="auto"/>
        <w:outlineLvl w:val="2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6. (2.5 points) </w:t>
      </w:r>
      <w:r w:rsidR="00A060DA">
        <w:rPr>
          <w:rFonts w:ascii="Georgia" w:eastAsia="Times New Roman" w:hAnsi="Georgia" w:cs="Times New Roman"/>
        </w:rPr>
        <w:t xml:space="preserve">Bundles of goods on lower indifference curves are preferred to bundles of goods on higher indifference curves. </w:t>
      </w:r>
    </w:p>
    <w:sectPr w:rsidR="00A86150" w:rsidRPr="003B795A" w:rsidSect="00932A7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D5" w:rsidRDefault="004036D5" w:rsidP="00E15617">
      <w:pPr>
        <w:spacing w:after="0" w:line="240" w:lineRule="auto"/>
      </w:pPr>
      <w:r>
        <w:separator/>
      </w:r>
    </w:p>
  </w:endnote>
  <w:endnote w:type="continuationSeparator" w:id="0">
    <w:p w:rsidR="004036D5" w:rsidRDefault="004036D5" w:rsidP="00E1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951" w:rsidRPr="00D61951" w:rsidRDefault="00D61951">
    <w:pPr>
      <w:pStyle w:val="Footer"/>
      <w:rPr>
        <w:rFonts w:ascii="Georgia" w:hAnsi="Georgia"/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D5" w:rsidRDefault="004036D5" w:rsidP="00E15617">
      <w:pPr>
        <w:spacing w:after="0" w:line="240" w:lineRule="auto"/>
      </w:pPr>
      <w:r>
        <w:separator/>
      </w:r>
    </w:p>
  </w:footnote>
  <w:footnote w:type="continuationSeparator" w:id="0">
    <w:p w:rsidR="004036D5" w:rsidRDefault="004036D5" w:rsidP="00E15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17" w:rsidRPr="00355C0F" w:rsidRDefault="00E15617" w:rsidP="00120049">
    <w:pPr>
      <w:pStyle w:val="Header"/>
      <w:jc w:val="both"/>
      <w:rPr>
        <w:rFonts w:ascii="Georgia" w:hAnsi="Georgia" w:cs="FrankRuehl"/>
      </w:rPr>
    </w:pPr>
    <w:r w:rsidRPr="00355C0F">
      <w:rPr>
        <w:rFonts w:ascii="Georgia" w:hAnsi="Georgia" w:cs="FrankRuehl"/>
      </w:rPr>
      <w:t>ECON 300: Spring 2014</w:t>
    </w:r>
    <w:r w:rsidR="00120049">
      <w:rPr>
        <w:rFonts w:ascii="Georgia" w:hAnsi="Georgia" w:cs="FrankRuehl"/>
      </w:rPr>
      <w:tab/>
    </w:r>
    <w:r w:rsidRPr="00355C0F">
      <w:rPr>
        <w:rFonts w:ascii="Georgia" w:hAnsi="Georgia" w:cs="FrankRuehl"/>
      </w:rPr>
      <w:tab/>
      <w:t xml:space="preserve">Benjamin </w:t>
    </w:r>
    <w:r>
      <w:rPr>
        <w:rFonts w:ascii="Georgia" w:hAnsi="Georgia" w:cs="FrankRuehl"/>
      </w:rPr>
      <w:t xml:space="preserve">A. </w:t>
    </w:r>
    <w:r w:rsidRPr="00355C0F">
      <w:rPr>
        <w:rFonts w:ascii="Georgia" w:hAnsi="Georgia" w:cs="FrankRuehl"/>
      </w:rPr>
      <w:t>Jones</w:t>
    </w:r>
  </w:p>
  <w:p w:rsidR="00E15617" w:rsidRDefault="00E156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EC" w:rsidRPr="00904DEC" w:rsidRDefault="00904DEC">
    <w:pPr>
      <w:pStyle w:val="Header"/>
      <w:rPr>
        <w:rFonts w:ascii="Georgia" w:hAnsi="Georgia"/>
      </w:rPr>
    </w:pPr>
    <w:r>
      <w:tab/>
    </w:r>
    <w:r w:rsidRPr="00904DEC">
      <w:rPr>
        <w:rFonts w:ascii="Georgia" w:hAnsi="Georgia"/>
      </w:rPr>
      <w:t>Spring 2014: ECON 300 Section 4</w:t>
    </w:r>
    <w:r w:rsidRPr="00904DEC">
      <w:rPr>
        <w:rFonts w:ascii="Georgia" w:hAnsi="Georgia"/>
      </w:rPr>
      <w:tab/>
      <w:t>Benjamin A. Jones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240C4"/>
    <w:multiLevelType w:val="hybridMultilevel"/>
    <w:tmpl w:val="D146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4E4"/>
    <w:multiLevelType w:val="hybridMultilevel"/>
    <w:tmpl w:val="6876D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E5418"/>
    <w:multiLevelType w:val="hybridMultilevel"/>
    <w:tmpl w:val="E3F0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2B6"/>
    <w:multiLevelType w:val="hybridMultilevel"/>
    <w:tmpl w:val="297E1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42B4C"/>
    <w:multiLevelType w:val="multilevel"/>
    <w:tmpl w:val="6A584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6C7589"/>
    <w:multiLevelType w:val="multilevel"/>
    <w:tmpl w:val="D148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55561A3"/>
    <w:multiLevelType w:val="hybridMultilevel"/>
    <w:tmpl w:val="5186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41ADD"/>
    <w:multiLevelType w:val="hybridMultilevel"/>
    <w:tmpl w:val="3F46C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17"/>
    <w:rsid w:val="000049E4"/>
    <w:rsid w:val="000125C7"/>
    <w:rsid w:val="00012C83"/>
    <w:rsid w:val="00012D8C"/>
    <w:rsid w:val="00013C26"/>
    <w:rsid w:val="00022E99"/>
    <w:rsid w:val="00024DF8"/>
    <w:rsid w:val="0002703C"/>
    <w:rsid w:val="00033CF8"/>
    <w:rsid w:val="0005101A"/>
    <w:rsid w:val="00066931"/>
    <w:rsid w:val="00067F61"/>
    <w:rsid w:val="000716BD"/>
    <w:rsid w:val="00072B31"/>
    <w:rsid w:val="0007538D"/>
    <w:rsid w:val="00077576"/>
    <w:rsid w:val="000856ED"/>
    <w:rsid w:val="00090FE3"/>
    <w:rsid w:val="000B3379"/>
    <w:rsid w:val="000C107F"/>
    <w:rsid w:val="000C3A52"/>
    <w:rsid w:val="000C6D46"/>
    <w:rsid w:val="000D3685"/>
    <w:rsid w:val="000D61B5"/>
    <w:rsid w:val="000D6717"/>
    <w:rsid w:val="000D6F95"/>
    <w:rsid w:val="000E3C38"/>
    <w:rsid w:val="000E68EB"/>
    <w:rsid w:val="001062B2"/>
    <w:rsid w:val="00120049"/>
    <w:rsid w:val="001225C6"/>
    <w:rsid w:val="00123D1E"/>
    <w:rsid w:val="0012419D"/>
    <w:rsid w:val="00125FE2"/>
    <w:rsid w:val="00126BEE"/>
    <w:rsid w:val="00137939"/>
    <w:rsid w:val="00140855"/>
    <w:rsid w:val="00146B89"/>
    <w:rsid w:val="0015339A"/>
    <w:rsid w:val="00165787"/>
    <w:rsid w:val="001A2842"/>
    <w:rsid w:val="001A4508"/>
    <w:rsid w:val="001A4BE4"/>
    <w:rsid w:val="001B011E"/>
    <w:rsid w:val="001C67D7"/>
    <w:rsid w:val="001D0CDC"/>
    <w:rsid w:val="001D3421"/>
    <w:rsid w:val="001D7ED1"/>
    <w:rsid w:val="001E0A73"/>
    <w:rsid w:val="001E6E0A"/>
    <w:rsid w:val="001F0DDB"/>
    <w:rsid w:val="001F2772"/>
    <w:rsid w:val="00201EAE"/>
    <w:rsid w:val="002143AA"/>
    <w:rsid w:val="00220ED6"/>
    <w:rsid w:val="00230B85"/>
    <w:rsid w:val="00231E48"/>
    <w:rsid w:val="002350F6"/>
    <w:rsid w:val="00235887"/>
    <w:rsid w:val="00241532"/>
    <w:rsid w:val="002418BD"/>
    <w:rsid w:val="00241DA7"/>
    <w:rsid w:val="00241E5E"/>
    <w:rsid w:val="002468CA"/>
    <w:rsid w:val="0027354C"/>
    <w:rsid w:val="00293EDD"/>
    <w:rsid w:val="0029562C"/>
    <w:rsid w:val="002A3D0A"/>
    <w:rsid w:val="002A3E55"/>
    <w:rsid w:val="002B3B3D"/>
    <w:rsid w:val="002B7F61"/>
    <w:rsid w:val="002C2B44"/>
    <w:rsid w:val="002C3711"/>
    <w:rsid w:val="002C60B3"/>
    <w:rsid w:val="002C7DDD"/>
    <w:rsid w:val="002D1687"/>
    <w:rsid w:val="002D5104"/>
    <w:rsid w:val="002D6A7B"/>
    <w:rsid w:val="002F24FB"/>
    <w:rsid w:val="002F3D88"/>
    <w:rsid w:val="003001A8"/>
    <w:rsid w:val="00306E5F"/>
    <w:rsid w:val="00307E38"/>
    <w:rsid w:val="00314466"/>
    <w:rsid w:val="00323AB1"/>
    <w:rsid w:val="003240D0"/>
    <w:rsid w:val="003272C1"/>
    <w:rsid w:val="00330172"/>
    <w:rsid w:val="00332DF2"/>
    <w:rsid w:val="003338C1"/>
    <w:rsid w:val="003358E6"/>
    <w:rsid w:val="00345E10"/>
    <w:rsid w:val="0035331B"/>
    <w:rsid w:val="003556F3"/>
    <w:rsid w:val="00356FE5"/>
    <w:rsid w:val="003607D8"/>
    <w:rsid w:val="003619EA"/>
    <w:rsid w:val="00367FB9"/>
    <w:rsid w:val="00375D3E"/>
    <w:rsid w:val="00390568"/>
    <w:rsid w:val="00391282"/>
    <w:rsid w:val="003A44AB"/>
    <w:rsid w:val="003A455B"/>
    <w:rsid w:val="003B193C"/>
    <w:rsid w:val="003B44B0"/>
    <w:rsid w:val="003B453C"/>
    <w:rsid w:val="003B6C06"/>
    <w:rsid w:val="003B795A"/>
    <w:rsid w:val="003C14CA"/>
    <w:rsid w:val="003C27C8"/>
    <w:rsid w:val="003D24E2"/>
    <w:rsid w:val="003D3AA9"/>
    <w:rsid w:val="003D5977"/>
    <w:rsid w:val="003E172E"/>
    <w:rsid w:val="003E5EE9"/>
    <w:rsid w:val="003F2344"/>
    <w:rsid w:val="003F2CAF"/>
    <w:rsid w:val="003F3318"/>
    <w:rsid w:val="00401D20"/>
    <w:rsid w:val="004036D5"/>
    <w:rsid w:val="00410324"/>
    <w:rsid w:val="0042171D"/>
    <w:rsid w:val="00426D06"/>
    <w:rsid w:val="00427024"/>
    <w:rsid w:val="004367DD"/>
    <w:rsid w:val="00436A49"/>
    <w:rsid w:val="00443E87"/>
    <w:rsid w:val="004636D6"/>
    <w:rsid w:val="00464A89"/>
    <w:rsid w:val="004731C0"/>
    <w:rsid w:val="00475E14"/>
    <w:rsid w:val="00476779"/>
    <w:rsid w:val="004863DD"/>
    <w:rsid w:val="004A051E"/>
    <w:rsid w:val="004A38E7"/>
    <w:rsid w:val="004B1A53"/>
    <w:rsid w:val="004B31F2"/>
    <w:rsid w:val="004B6FE2"/>
    <w:rsid w:val="004D72E7"/>
    <w:rsid w:val="004E3234"/>
    <w:rsid w:val="004E572C"/>
    <w:rsid w:val="004F2DBD"/>
    <w:rsid w:val="005103A3"/>
    <w:rsid w:val="00522045"/>
    <w:rsid w:val="005232E5"/>
    <w:rsid w:val="00530DC6"/>
    <w:rsid w:val="0053105E"/>
    <w:rsid w:val="005418C5"/>
    <w:rsid w:val="00546364"/>
    <w:rsid w:val="00561495"/>
    <w:rsid w:val="00566AF8"/>
    <w:rsid w:val="00574430"/>
    <w:rsid w:val="00581AAE"/>
    <w:rsid w:val="00583BA9"/>
    <w:rsid w:val="00594F77"/>
    <w:rsid w:val="0059509F"/>
    <w:rsid w:val="00597096"/>
    <w:rsid w:val="005A08B5"/>
    <w:rsid w:val="005B00EB"/>
    <w:rsid w:val="005B04F6"/>
    <w:rsid w:val="005B06FD"/>
    <w:rsid w:val="005B2EE7"/>
    <w:rsid w:val="005B50C2"/>
    <w:rsid w:val="005C5C32"/>
    <w:rsid w:val="005D220D"/>
    <w:rsid w:val="005D41AB"/>
    <w:rsid w:val="005E6D7A"/>
    <w:rsid w:val="006010CC"/>
    <w:rsid w:val="00605C4C"/>
    <w:rsid w:val="006200BB"/>
    <w:rsid w:val="0063326F"/>
    <w:rsid w:val="00633A3F"/>
    <w:rsid w:val="0064454D"/>
    <w:rsid w:val="00647E01"/>
    <w:rsid w:val="0065561F"/>
    <w:rsid w:val="00657763"/>
    <w:rsid w:val="00666F9A"/>
    <w:rsid w:val="00674346"/>
    <w:rsid w:val="00676956"/>
    <w:rsid w:val="00677D8E"/>
    <w:rsid w:val="006809F9"/>
    <w:rsid w:val="00686B58"/>
    <w:rsid w:val="0069158F"/>
    <w:rsid w:val="00691CB5"/>
    <w:rsid w:val="006A21B5"/>
    <w:rsid w:val="006A5C02"/>
    <w:rsid w:val="006B096A"/>
    <w:rsid w:val="006C06F2"/>
    <w:rsid w:val="006C3DA1"/>
    <w:rsid w:val="006E30E6"/>
    <w:rsid w:val="006E3F08"/>
    <w:rsid w:val="006F04E5"/>
    <w:rsid w:val="006F2D80"/>
    <w:rsid w:val="007038AD"/>
    <w:rsid w:val="00712B5E"/>
    <w:rsid w:val="00714F15"/>
    <w:rsid w:val="00716009"/>
    <w:rsid w:val="007163D3"/>
    <w:rsid w:val="00716C1C"/>
    <w:rsid w:val="0072369D"/>
    <w:rsid w:val="007349DE"/>
    <w:rsid w:val="00735E3D"/>
    <w:rsid w:val="00736491"/>
    <w:rsid w:val="007527BD"/>
    <w:rsid w:val="00753914"/>
    <w:rsid w:val="00753CDF"/>
    <w:rsid w:val="00754575"/>
    <w:rsid w:val="00757E7B"/>
    <w:rsid w:val="00774C8D"/>
    <w:rsid w:val="00783F66"/>
    <w:rsid w:val="00786186"/>
    <w:rsid w:val="007868DC"/>
    <w:rsid w:val="007A1C8D"/>
    <w:rsid w:val="007A225D"/>
    <w:rsid w:val="007B37AC"/>
    <w:rsid w:val="007B3CC9"/>
    <w:rsid w:val="007B3CCE"/>
    <w:rsid w:val="007B4A66"/>
    <w:rsid w:val="007B4FC8"/>
    <w:rsid w:val="007C5744"/>
    <w:rsid w:val="007D0479"/>
    <w:rsid w:val="007D167A"/>
    <w:rsid w:val="007D3462"/>
    <w:rsid w:val="007D5CAC"/>
    <w:rsid w:val="007F4BA1"/>
    <w:rsid w:val="00801E71"/>
    <w:rsid w:val="00804AD7"/>
    <w:rsid w:val="00826C9A"/>
    <w:rsid w:val="00827AD6"/>
    <w:rsid w:val="00836558"/>
    <w:rsid w:val="0084373C"/>
    <w:rsid w:val="00854219"/>
    <w:rsid w:val="0086207F"/>
    <w:rsid w:val="00862AED"/>
    <w:rsid w:val="00865406"/>
    <w:rsid w:val="008673E0"/>
    <w:rsid w:val="00870086"/>
    <w:rsid w:val="00890969"/>
    <w:rsid w:val="008936A3"/>
    <w:rsid w:val="0089736B"/>
    <w:rsid w:val="008A2C29"/>
    <w:rsid w:val="008A6248"/>
    <w:rsid w:val="008B23B4"/>
    <w:rsid w:val="008C4860"/>
    <w:rsid w:val="008D3D04"/>
    <w:rsid w:val="008D3E16"/>
    <w:rsid w:val="008E4D90"/>
    <w:rsid w:val="008F29C7"/>
    <w:rsid w:val="00904DEC"/>
    <w:rsid w:val="0091158F"/>
    <w:rsid w:val="00932A71"/>
    <w:rsid w:val="00942259"/>
    <w:rsid w:val="00945B3D"/>
    <w:rsid w:val="00946BD9"/>
    <w:rsid w:val="00951210"/>
    <w:rsid w:val="00954D96"/>
    <w:rsid w:val="0096014F"/>
    <w:rsid w:val="00961431"/>
    <w:rsid w:val="00962AA4"/>
    <w:rsid w:val="0096302C"/>
    <w:rsid w:val="009B42A7"/>
    <w:rsid w:val="009B5007"/>
    <w:rsid w:val="009C123A"/>
    <w:rsid w:val="009C4B3E"/>
    <w:rsid w:val="009D1441"/>
    <w:rsid w:val="009D3AB6"/>
    <w:rsid w:val="009D42DE"/>
    <w:rsid w:val="009D7308"/>
    <w:rsid w:val="009E2AD1"/>
    <w:rsid w:val="009F743B"/>
    <w:rsid w:val="00A02E28"/>
    <w:rsid w:val="00A0424A"/>
    <w:rsid w:val="00A060DA"/>
    <w:rsid w:val="00A0610B"/>
    <w:rsid w:val="00A07CED"/>
    <w:rsid w:val="00A1608A"/>
    <w:rsid w:val="00A1703D"/>
    <w:rsid w:val="00A20ACE"/>
    <w:rsid w:val="00A417D8"/>
    <w:rsid w:val="00A50F1B"/>
    <w:rsid w:val="00A535C8"/>
    <w:rsid w:val="00A6233C"/>
    <w:rsid w:val="00A723B7"/>
    <w:rsid w:val="00A7290C"/>
    <w:rsid w:val="00A72DB0"/>
    <w:rsid w:val="00A82C64"/>
    <w:rsid w:val="00A82F7B"/>
    <w:rsid w:val="00A8429D"/>
    <w:rsid w:val="00A86150"/>
    <w:rsid w:val="00A866BD"/>
    <w:rsid w:val="00A8672C"/>
    <w:rsid w:val="00A86A04"/>
    <w:rsid w:val="00A92733"/>
    <w:rsid w:val="00AA0EE4"/>
    <w:rsid w:val="00AB1BCB"/>
    <w:rsid w:val="00AB49B7"/>
    <w:rsid w:val="00AC5BA1"/>
    <w:rsid w:val="00AC6ADD"/>
    <w:rsid w:val="00AD2BC6"/>
    <w:rsid w:val="00AD53B8"/>
    <w:rsid w:val="00AE2803"/>
    <w:rsid w:val="00AE7E41"/>
    <w:rsid w:val="00B0444B"/>
    <w:rsid w:val="00B06979"/>
    <w:rsid w:val="00B07802"/>
    <w:rsid w:val="00B11365"/>
    <w:rsid w:val="00B21883"/>
    <w:rsid w:val="00B22C29"/>
    <w:rsid w:val="00B23404"/>
    <w:rsid w:val="00B25ED7"/>
    <w:rsid w:val="00B34A30"/>
    <w:rsid w:val="00B34B5C"/>
    <w:rsid w:val="00B47720"/>
    <w:rsid w:val="00B53DAA"/>
    <w:rsid w:val="00B663A1"/>
    <w:rsid w:val="00B72365"/>
    <w:rsid w:val="00B75DC0"/>
    <w:rsid w:val="00B861DF"/>
    <w:rsid w:val="00B95037"/>
    <w:rsid w:val="00BA0755"/>
    <w:rsid w:val="00BA0F31"/>
    <w:rsid w:val="00BB1D7F"/>
    <w:rsid w:val="00BB2069"/>
    <w:rsid w:val="00BB390D"/>
    <w:rsid w:val="00BB7CB1"/>
    <w:rsid w:val="00BC2A1B"/>
    <w:rsid w:val="00BC4626"/>
    <w:rsid w:val="00BE65BA"/>
    <w:rsid w:val="00BF16DC"/>
    <w:rsid w:val="00BF31B1"/>
    <w:rsid w:val="00C06552"/>
    <w:rsid w:val="00C12BB6"/>
    <w:rsid w:val="00C241F4"/>
    <w:rsid w:val="00C3242B"/>
    <w:rsid w:val="00C430A0"/>
    <w:rsid w:val="00C4367C"/>
    <w:rsid w:val="00C51780"/>
    <w:rsid w:val="00C541CF"/>
    <w:rsid w:val="00C56135"/>
    <w:rsid w:val="00C56393"/>
    <w:rsid w:val="00C56DD6"/>
    <w:rsid w:val="00C57B9B"/>
    <w:rsid w:val="00C6680F"/>
    <w:rsid w:val="00C66E5A"/>
    <w:rsid w:val="00C70303"/>
    <w:rsid w:val="00C73CF4"/>
    <w:rsid w:val="00C763FD"/>
    <w:rsid w:val="00C7748D"/>
    <w:rsid w:val="00C87304"/>
    <w:rsid w:val="00CA5AE5"/>
    <w:rsid w:val="00CA5E5D"/>
    <w:rsid w:val="00CB0121"/>
    <w:rsid w:val="00CB60A3"/>
    <w:rsid w:val="00CC3FC6"/>
    <w:rsid w:val="00CC4ECF"/>
    <w:rsid w:val="00CD47C8"/>
    <w:rsid w:val="00CE2295"/>
    <w:rsid w:val="00D245C9"/>
    <w:rsid w:val="00D61951"/>
    <w:rsid w:val="00D6308E"/>
    <w:rsid w:val="00D80061"/>
    <w:rsid w:val="00D81AFD"/>
    <w:rsid w:val="00D911CF"/>
    <w:rsid w:val="00D92A18"/>
    <w:rsid w:val="00DA4A82"/>
    <w:rsid w:val="00DB1C16"/>
    <w:rsid w:val="00DD1F57"/>
    <w:rsid w:val="00DD30C2"/>
    <w:rsid w:val="00DD41FD"/>
    <w:rsid w:val="00DD53AF"/>
    <w:rsid w:val="00DF3C58"/>
    <w:rsid w:val="00DF48CE"/>
    <w:rsid w:val="00E01EEC"/>
    <w:rsid w:val="00E15617"/>
    <w:rsid w:val="00E233C8"/>
    <w:rsid w:val="00E247BF"/>
    <w:rsid w:val="00E27495"/>
    <w:rsid w:val="00E45DB5"/>
    <w:rsid w:val="00E55061"/>
    <w:rsid w:val="00E60CA6"/>
    <w:rsid w:val="00E805C1"/>
    <w:rsid w:val="00E90743"/>
    <w:rsid w:val="00E966C4"/>
    <w:rsid w:val="00EA3CD9"/>
    <w:rsid w:val="00EA41EE"/>
    <w:rsid w:val="00EA5B65"/>
    <w:rsid w:val="00EB4EE0"/>
    <w:rsid w:val="00EB52C7"/>
    <w:rsid w:val="00EB590F"/>
    <w:rsid w:val="00EB75AF"/>
    <w:rsid w:val="00EB7722"/>
    <w:rsid w:val="00EC2A60"/>
    <w:rsid w:val="00EC598C"/>
    <w:rsid w:val="00EC5DF1"/>
    <w:rsid w:val="00ED048B"/>
    <w:rsid w:val="00ED219E"/>
    <w:rsid w:val="00ED236B"/>
    <w:rsid w:val="00EE35FC"/>
    <w:rsid w:val="00EE495D"/>
    <w:rsid w:val="00EF01FB"/>
    <w:rsid w:val="00EF3F84"/>
    <w:rsid w:val="00EF67D5"/>
    <w:rsid w:val="00EF7146"/>
    <w:rsid w:val="00F05C8B"/>
    <w:rsid w:val="00F07BBF"/>
    <w:rsid w:val="00F1186A"/>
    <w:rsid w:val="00F160E8"/>
    <w:rsid w:val="00F17834"/>
    <w:rsid w:val="00F2146D"/>
    <w:rsid w:val="00F26856"/>
    <w:rsid w:val="00F40FF2"/>
    <w:rsid w:val="00F52A54"/>
    <w:rsid w:val="00F57168"/>
    <w:rsid w:val="00F613FD"/>
    <w:rsid w:val="00F678ED"/>
    <w:rsid w:val="00F70470"/>
    <w:rsid w:val="00F7722C"/>
    <w:rsid w:val="00F909D2"/>
    <w:rsid w:val="00F930A5"/>
    <w:rsid w:val="00FA3425"/>
    <w:rsid w:val="00FA58C7"/>
    <w:rsid w:val="00FB05D0"/>
    <w:rsid w:val="00FE0591"/>
    <w:rsid w:val="00FE4FD3"/>
    <w:rsid w:val="00FF6813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A6D3-BC8A-43DD-98F9-BA464C62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17"/>
  </w:style>
  <w:style w:type="paragraph" w:styleId="Footer">
    <w:name w:val="footer"/>
    <w:basedOn w:val="Normal"/>
    <w:link w:val="FooterChar"/>
    <w:uiPriority w:val="99"/>
    <w:unhideWhenUsed/>
    <w:rsid w:val="00E15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17"/>
  </w:style>
  <w:style w:type="paragraph" w:styleId="ListParagraph">
    <w:name w:val="List Paragraph"/>
    <w:basedOn w:val="Normal"/>
    <w:uiPriority w:val="34"/>
    <w:qFormat/>
    <w:rsid w:val="001E6E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225D"/>
    <w:rPr>
      <w:color w:val="808080"/>
    </w:rPr>
  </w:style>
  <w:style w:type="paragraph" w:styleId="NoSpacing">
    <w:name w:val="No Spacing"/>
    <w:uiPriority w:val="1"/>
    <w:qFormat/>
    <w:rsid w:val="009B5007"/>
    <w:pPr>
      <w:spacing w:after="0" w:line="240" w:lineRule="auto"/>
    </w:pPr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6A5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Jones</dc:creator>
  <cp:keywords/>
  <dc:description/>
  <cp:lastModifiedBy>Benjamin</cp:lastModifiedBy>
  <cp:revision>11</cp:revision>
  <cp:lastPrinted>2014-01-28T15:47:00Z</cp:lastPrinted>
  <dcterms:created xsi:type="dcterms:W3CDTF">2014-02-23T22:19:00Z</dcterms:created>
  <dcterms:modified xsi:type="dcterms:W3CDTF">2014-02-23T23:11:00Z</dcterms:modified>
</cp:coreProperties>
</file>